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6C01CA" w:rsidRDefault="00B97D46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>
        <w:rPr>
          <w:rFonts w:eastAsia="Times New Roman"/>
          <w:sz w:val="26"/>
          <w:szCs w:val="26"/>
          <w:lang w:val="ru-RU" w:eastAsia="ru-RU"/>
        </w:rPr>
        <w:t>1</w:t>
      </w:r>
      <w:r w:rsidR="00A71F96" w:rsidRPr="00101D89">
        <w:rPr>
          <w:rFonts w:eastAsia="Times New Roman"/>
          <w:sz w:val="26"/>
          <w:szCs w:val="26"/>
          <w:lang w:val="ru-RU" w:eastAsia="ru-RU"/>
        </w:rPr>
        <w:t>6</w:t>
      </w:r>
      <w:r w:rsidR="00EC1A9A" w:rsidRPr="003F5A9D">
        <w:rPr>
          <w:rFonts w:eastAsia="Times New Roman"/>
          <w:sz w:val="26"/>
          <w:szCs w:val="26"/>
          <w:lang w:eastAsia="ru-RU"/>
        </w:rPr>
        <w:t>.</w:t>
      </w:r>
      <w:r w:rsidR="004A6055" w:rsidRPr="000A44E3">
        <w:rPr>
          <w:rFonts w:eastAsia="Times New Roman"/>
          <w:sz w:val="26"/>
          <w:szCs w:val="26"/>
          <w:lang w:val="ru-RU" w:eastAsia="ru-RU"/>
        </w:rPr>
        <w:t>0</w:t>
      </w:r>
      <w:r w:rsidR="0086607B">
        <w:rPr>
          <w:rFonts w:eastAsia="Times New Roman"/>
          <w:sz w:val="26"/>
          <w:szCs w:val="26"/>
          <w:lang w:val="en-US" w:eastAsia="ru-RU"/>
        </w:rPr>
        <w:t>5</w:t>
      </w:r>
      <w:r w:rsidR="001D789A" w:rsidRPr="004C70E2">
        <w:rPr>
          <w:rFonts w:eastAsia="Times New Roman"/>
          <w:sz w:val="26"/>
          <w:szCs w:val="26"/>
          <w:lang w:eastAsia="ru-RU"/>
        </w:rPr>
        <w:t>.20</w:t>
      </w:r>
      <w:r w:rsidR="00645EE1" w:rsidRPr="000A44E3">
        <w:rPr>
          <w:rFonts w:eastAsia="Times New Roman"/>
          <w:sz w:val="26"/>
          <w:szCs w:val="26"/>
          <w:lang w:val="ru-RU" w:eastAsia="ru-RU"/>
        </w:rPr>
        <w:t>2</w:t>
      </w:r>
      <w:r>
        <w:rPr>
          <w:rFonts w:eastAsia="Times New Roman"/>
          <w:sz w:val="26"/>
          <w:szCs w:val="26"/>
          <w:lang w:val="ru-RU" w:eastAsia="ru-RU"/>
        </w:rPr>
        <w:t>4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B97D4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за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AF28E5">
        <w:rPr>
          <w:rFonts w:eastAsia="Times New Roman"/>
          <w:b/>
          <w:sz w:val="26"/>
          <w:szCs w:val="26"/>
          <w:lang w:eastAsia="ru-RU"/>
        </w:rPr>
        <w:t>січ</w:t>
      </w:r>
      <w:r>
        <w:rPr>
          <w:rFonts w:eastAsia="Times New Roman"/>
          <w:b/>
          <w:sz w:val="26"/>
          <w:szCs w:val="26"/>
          <w:lang w:eastAsia="ru-RU"/>
        </w:rPr>
        <w:t>ень</w:t>
      </w:r>
      <w:r w:rsidR="00A71F96" w:rsidRPr="00A71F96">
        <w:rPr>
          <w:rFonts w:eastAsia="Times New Roman"/>
          <w:b/>
          <w:sz w:val="26"/>
          <w:szCs w:val="26"/>
          <w:lang w:val="ru-RU" w:eastAsia="ru-RU"/>
        </w:rPr>
        <w:t>–</w:t>
      </w:r>
      <w:r w:rsidR="0086607B">
        <w:rPr>
          <w:rFonts w:eastAsia="Times New Roman"/>
          <w:b/>
          <w:sz w:val="26"/>
          <w:szCs w:val="26"/>
          <w:lang w:eastAsia="ru-RU"/>
        </w:rPr>
        <w:t>березень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4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 w:rsidR="000D1477">
        <w:rPr>
          <w:rFonts w:eastAsia="Times New Roman"/>
          <w:b/>
          <w:sz w:val="26"/>
          <w:szCs w:val="26"/>
          <w:lang w:eastAsia="ru-RU"/>
        </w:rPr>
        <w:t>о</w:t>
      </w:r>
      <w:r w:rsidR="00AF28E5">
        <w:rPr>
          <w:rFonts w:eastAsia="Times New Roman"/>
          <w:b/>
          <w:sz w:val="26"/>
          <w:szCs w:val="26"/>
          <w:lang w:eastAsia="ru-RU"/>
        </w:rPr>
        <w:t>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січ</w:t>
      </w:r>
      <w:r>
        <w:rPr>
          <w:rFonts w:eastAsia="Times New Roman"/>
          <w:sz w:val="26"/>
          <w:szCs w:val="26"/>
          <w:lang w:eastAsia="ru-RU"/>
        </w:rPr>
        <w:t>ень</w:t>
      </w:r>
      <w:r w:rsidR="00A71F96">
        <w:rPr>
          <w:rFonts w:eastAsia="Times New Roman"/>
          <w:sz w:val="26"/>
          <w:szCs w:val="26"/>
          <w:lang w:eastAsia="ru-RU"/>
        </w:rPr>
        <w:t>–</w:t>
      </w:r>
      <w:r w:rsidR="0086607B">
        <w:rPr>
          <w:rFonts w:eastAsia="Times New Roman"/>
          <w:sz w:val="26"/>
          <w:szCs w:val="26"/>
          <w:lang w:eastAsia="ru-RU"/>
        </w:rPr>
        <w:t>березень</w:t>
      </w:r>
      <w:r w:rsidR="00AF28E5" w:rsidRPr="00AF28E5">
        <w:rPr>
          <w:rFonts w:eastAsia="Times New Roman"/>
          <w:sz w:val="26"/>
          <w:szCs w:val="26"/>
          <w:lang w:eastAsia="ru-RU"/>
        </w:rPr>
        <w:t xml:space="preserve"> 202</w:t>
      </w:r>
      <w:r>
        <w:rPr>
          <w:rFonts w:eastAsia="Times New Roman"/>
          <w:sz w:val="26"/>
          <w:szCs w:val="26"/>
          <w:lang w:val="ru-RU" w:eastAsia="ru-RU"/>
        </w:rPr>
        <w:t>4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86607B">
        <w:rPr>
          <w:sz w:val="26"/>
          <w:szCs w:val="26"/>
          <w:lang w:val="ru-RU"/>
        </w:rPr>
        <w:t>323397,7</w:t>
      </w:r>
      <w:r w:rsidR="00B32A0C" w:rsidRPr="00B32A0C">
        <w:rPr>
          <w:sz w:val="26"/>
          <w:szCs w:val="26"/>
        </w:rPr>
        <w:t xml:space="preserve"> тис.дол. США, або </w:t>
      </w:r>
      <w:r w:rsidR="0086607B">
        <w:rPr>
          <w:sz w:val="26"/>
          <w:szCs w:val="26"/>
          <w:lang w:val="ru-RU"/>
        </w:rPr>
        <w:t>77,7</w:t>
      </w:r>
      <w:r w:rsidR="00B32A0C" w:rsidRPr="00B32A0C">
        <w:rPr>
          <w:sz w:val="26"/>
          <w:szCs w:val="26"/>
        </w:rPr>
        <w:t xml:space="preserve">% порівняно з </w:t>
      </w:r>
      <w:r w:rsidR="003A4524">
        <w:rPr>
          <w:sz w:val="26"/>
          <w:szCs w:val="26"/>
        </w:rPr>
        <w:t>січнем</w:t>
      </w:r>
      <w:r w:rsidR="00A71F96">
        <w:rPr>
          <w:sz w:val="26"/>
          <w:szCs w:val="26"/>
        </w:rPr>
        <w:t>–</w:t>
      </w:r>
      <w:r w:rsidR="0086607B">
        <w:rPr>
          <w:sz w:val="26"/>
          <w:szCs w:val="26"/>
        </w:rPr>
        <w:t>березнем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р., імпорт – </w:t>
      </w:r>
      <w:r w:rsidR="0086607B">
        <w:rPr>
          <w:sz w:val="26"/>
          <w:szCs w:val="26"/>
        </w:rPr>
        <w:t>182010,1</w:t>
      </w:r>
      <w:r w:rsidR="00B32A0C" w:rsidRPr="00B32A0C">
        <w:rPr>
          <w:sz w:val="26"/>
          <w:szCs w:val="26"/>
        </w:rPr>
        <w:t xml:space="preserve"> тис.дол., або </w:t>
      </w:r>
      <w:r w:rsidR="0086607B">
        <w:rPr>
          <w:sz w:val="26"/>
          <w:szCs w:val="26"/>
        </w:rPr>
        <w:t>96,2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86607B">
        <w:rPr>
          <w:sz w:val="26"/>
          <w:szCs w:val="26"/>
        </w:rPr>
        <w:t>141387,6</w:t>
      </w:r>
      <w:r w:rsidR="00B32A0C" w:rsidRPr="00B32A0C">
        <w:rPr>
          <w:sz w:val="26"/>
          <w:szCs w:val="26"/>
        </w:rPr>
        <w:t xml:space="preserve"> 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3A4524">
        <w:rPr>
          <w:sz w:val="26"/>
          <w:szCs w:val="26"/>
        </w:rPr>
        <w:t>січ</w:t>
      </w:r>
      <w:r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86607B">
        <w:rPr>
          <w:sz w:val="26"/>
          <w:szCs w:val="26"/>
        </w:rPr>
        <w:t>березень</w:t>
      </w:r>
      <w:r w:rsidR="003A4524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>
        <w:rPr>
          <w:sz w:val="26"/>
          <w:szCs w:val="26"/>
          <w:lang w:val="ru-RU"/>
        </w:rPr>
        <w:t>3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B32A0C" w:rsidRPr="00B32A0C">
        <w:rPr>
          <w:sz w:val="26"/>
          <w:szCs w:val="26"/>
        </w:rPr>
        <w:t xml:space="preserve"> –</w:t>
      </w:r>
      <w:r w:rsidR="003A4524">
        <w:rPr>
          <w:sz w:val="26"/>
          <w:szCs w:val="26"/>
        </w:rPr>
        <w:t xml:space="preserve"> </w:t>
      </w:r>
      <w:r w:rsidR="0086607B">
        <w:rPr>
          <w:sz w:val="26"/>
          <w:szCs w:val="26"/>
        </w:rPr>
        <w:t>212174,2</w:t>
      </w:r>
      <w:r w:rsidR="0028398C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1,78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3A4524">
        <w:rPr>
          <w:sz w:val="26"/>
          <w:szCs w:val="26"/>
        </w:rPr>
        <w:t>січ</w:t>
      </w:r>
      <w:r w:rsidR="00B97D46">
        <w:rPr>
          <w:sz w:val="26"/>
          <w:szCs w:val="26"/>
        </w:rPr>
        <w:t>ень</w:t>
      </w:r>
      <w:r w:rsidR="00A71F96">
        <w:rPr>
          <w:sz w:val="26"/>
          <w:szCs w:val="26"/>
        </w:rPr>
        <w:t>–</w:t>
      </w:r>
      <w:r w:rsidR="0086607B">
        <w:rPr>
          <w:sz w:val="26"/>
          <w:szCs w:val="26"/>
        </w:rPr>
        <w:t>березень</w:t>
      </w:r>
      <w:r w:rsidR="003A452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B97D46">
        <w:rPr>
          <w:sz w:val="26"/>
          <w:szCs w:val="26"/>
        </w:rPr>
        <w:t>3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BA1FEC">
        <w:rPr>
          <w:sz w:val="26"/>
          <w:szCs w:val="26"/>
        </w:rPr>
        <w:t xml:space="preserve"> 2,</w:t>
      </w:r>
      <w:r w:rsidR="0086607B">
        <w:rPr>
          <w:sz w:val="26"/>
          <w:szCs w:val="26"/>
        </w:rPr>
        <w:t>09</w:t>
      </w:r>
      <w:r w:rsidRPr="00B32A0C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 xml:space="preserve">торговельні операції проводилися 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9A5FE8">
        <w:rPr>
          <w:sz w:val="26"/>
          <w:szCs w:val="26"/>
          <w:lang w:val="ru-RU"/>
        </w:rPr>
        <w:t>9</w:t>
      </w:r>
      <w:r w:rsidR="0086607B">
        <w:rPr>
          <w:sz w:val="26"/>
          <w:szCs w:val="26"/>
          <w:lang w:val="ru-RU"/>
        </w:rPr>
        <w:t>9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B6426B">
        <w:t>чер</w:t>
      </w:r>
      <w:r w:rsidRPr="00BE199D">
        <w:t xml:space="preserve">вні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Більше інформації: </w:t>
      </w:r>
      <w:r w:rsidRPr="002E3843">
        <w:rPr>
          <w:rStyle w:val="a7"/>
        </w:rPr>
        <w:t>http://www.ck.ukrstat.gov.ua/?p=stat_zez</w:t>
      </w:r>
    </w:p>
    <w:p w:rsidR="000168C2" w:rsidRPr="00C43EBF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B97D46">
        <w:rPr>
          <w:rFonts w:eastAsia="Times New Roman"/>
          <w:sz w:val="20"/>
          <w:szCs w:val="20"/>
          <w:lang w:val="ru-RU" w:eastAsia="ru-RU"/>
        </w:rPr>
        <w:t>4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Pr="001B4ED6">
        <w:rPr>
          <w:rFonts w:eastAsia="Times New Roman"/>
          <w:b/>
          <w:sz w:val="26"/>
          <w:szCs w:val="26"/>
          <w:lang w:eastAsia="ru-RU"/>
        </w:rPr>
        <w:t xml:space="preserve">в </w:t>
      </w:r>
      <w:r>
        <w:rPr>
          <w:rFonts w:eastAsia="Times New Roman"/>
          <w:b/>
          <w:sz w:val="26"/>
          <w:szCs w:val="26"/>
          <w:lang w:eastAsia="ru-RU"/>
        </w:rPr>
        <w:t>січні–</w:t>
      </w:r>
      <w:r w:rsidR="0086607B">
        <w:rPr>
          <w:rFonts w:eastAsia="Times New Roman"/>
          <w:b/>
          <w:sz w:val="26"/>
          <w:szCs w:val="26"/>
          <w:lang w:eastAsia="ru-RU"/>
        </w:rPr>
        <w:t>березні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>
        <w:rPr>
          <w:rFonts w:eastAsia="Times New Roman"/>
          <w:b/>
          <w:sz w:val="26"/>
          <w:szCs w:val="26"/>
          <w:lang w:eastAsia="ru-RU"/>
        </w:rPr>
        <w:t>4 року</w:t>
      </w:r>
    </w:p>
    <w:p w:rsidR="008A4D2B" w:rsidRPr="0088472C" w:rsidRDefault="008A4D2B" w:rsidP="008A4D2B">
      <w:pPr>
        <w:spacing w:after="0" w:line="240" w:lineRule="auto"/>
        <w:ind w:right="-710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405"/>
        <w:gridCol w:w="1039"/>
        <w:gridCol w:w="1040"/>
        <w:gridCol w:w="1039"/>
        <w:gridCol w:w="1040"/>
        <w:gridCol w:w="1019"/>
        <w:gridCol w:w="1060"/>
        <w:gridCol w:w="986"/>
      </w:tblGrid>
      <w:tr w:rsidR="008A4D2B" w:rsidRPr="005A3086" w:rsidTr="008A4D2B">
        <w:trPr>
          <w:trHeight w:hRule="exact" w:val="255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5A3086" w:rsidRDefault="008A4D2B" w:rsidP="008A4D2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5A3086" w:rsidTr="0096544D">
        <w:trPr>
          <w:trHeight w:val="282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5A3086" w:rsidRDefault="008A4D2B" w:rsidP="008A4D2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5A3086">
              <w:rPr>
                <w:rFonts w:eastAsia="Times New Roman"/>
                <w:bCs/>
                <w:lang w:eastAsia="ru-RU"/>
              </w:rPr>
              <w:t>.дол. США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C565BA" w:rsidRDefault="008A4D2B" w:rsidP="008A4D2B">
            <w:pPr>
              <w:spacing w:after="0" w:line="240" w:lineRule="auto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B129B9">
              <w:rPr>
                <w:rFonts w:eastAsia="Times New Roman"/>
                <w:bCs/>
                <w:lang w:eastAsia="ru-RU"/>
              </w:rPr>
              <w:t xml:space="preserve">у % </w:t>
            </w:r>
            <w:r w:rsidRPr="00B129B9">
              <w:rPr>
                <w:rFonts w:eastAsia="Times New Roman"/>
                <w:lang w:eastAsia="ru-RU"/>
              </w:rPr>
              <w:t>до</w:t>
            </w:r>
            <w:r w:rsidRPr="00B129B9">
              <w:rPr>
                <w:rFonts w:eastAsia="Times New Roman"/>
                <w:lang w:val="en-US" w:eastAsia="ru-RU"/>
              </w:rPr>
              <w:t xml:space="preserve">  </w:t>
            </w:r>
            <w:r>
              <w:rPr>
                <w:rFonts w:eastAsia="Times New Roman"/>
                <w:lang w:eastAsia="ru-RU"/>
              </w:rPr>
              <w:t xml:space="preserve">  </w:t>
            </w:r>
            <w:r w:rsidRPr="00B129B9">
              <w:rPr>
                <w:rFonts w:eastAsia="Times New Roman"/>
                <w:lang w:val="en-US" w:eastAsia="ru-RU"/>
              </w:rPr>
              <w:t xml:space="preserve">    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B129B9">
              <w:rPr>
                <w:rFonts w:eastAsia="Times New Roman"/>
                <w:lang w:val="en-US" w:eastAsia="ru-RU"/>
              </w:rPr>
              <w:t xml:space="preserve">                </w:t>
            </w:r>
            <w:r>
              <w:rPr>
                <w:rFonts w:eastAsia="Times New Roman"/>
                <w:lang w:eastAsia="ru-RU"/>
              </w:rPr>
              <w:t xml:space="preserve"> січня</w:t>
            </w:r>
            <w:r w:rsidRPr="00B129B9">
              <w:rPr>
                <w:rFonts w:eastAsia="Times New Roman"/>
                <w:lang w:eastAsia="ru-RU"/>
              </w:rPr>
              <w:t>–</w:t>
            </w:r>
            <w:r w:rsidR="0086607B">
              <w:rPr>
                <w:rFonts w:eastAsia="Times New Roman"/>
                <w:lang w:eastAsia="ru-RU"/>
              </w:rPr>
              <w:t>березня</w:t>
            </w:r>
            <w:r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627A2E" w:rsidRDefault="008A4D2B" w:rsidP="0096544D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5A3086">
              <w:rPr>
                <w:rFonts w:eastAsia="Times New Roman"/>
                <w:bCs/>
                <w:lang w:eastAsia="ru-RU"/>
              </w:rPr>
              <w:t>.дол. США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C565BA" w:rsidRDefault="008A4D2B" w:rsidP="008A4D2B">
            <w:pPr>
              <w:spacing w:after="0" w:line="240" w:lineRule="auto"/>
              <w:ind w:right="-28"/>
              <w:jc w:val="center"/>
              <w:rPr>
                <w:rFonts w:eastAsia="Times New Roman"/>
                <w:bCs/>
                <w:lang w:eastAsia="ru-RU"/>
              </w:rPr>
            </w:pPr>
            <w:r w:rsidRPr="00B129B9">
              <w:rPr>
                <w:rFonts w:eastAsia="Times New Roman"/>
                <w:bCs/>
                <w:lang w:eastAsia="ru-RU"/>
              </w:rPr>
              <w:t xml:space="preserve">у % </w:t>
            </w:r>
            <w:r w:rsidRPr="00B129B9">
              <w:rPr>
                <w:rFonts w:eastAsia="Times New Roman"/>
                <w:lang w:eastAsia="ru-RU"/>
              </w:rPr>
              <w:t>до</w:t>
            </w:r>
            <w:r w:rsidRPr="00B129B9">
              <w:rPr>
                <w:rFonts w:eastAsia="Times New Roman"/>
                <w:lang w:val="en-US" w:eastAsia="ru-RU"/>
              </w:rPr>
              <w:t xml:space="preserve">  </w:t>
            </w:r>
            <w:r>
              <w:rPr>
                <w:rFonts w:eastAsia="Times New Roman"/>
                <w:lang w:eastAsia="ru-RU"/>
              </w:rPr>
              <w:t xml:space="preserve">  </w:t>
            </w:r>
            <w:r w:rsidRPr="00B129B9">
              <w:rPr>
                <w:rFonts w:eastAsia="Times New Roman"/>
                <w:lang w:val="en-US" w:eastAsia="ru-RU"/>
              </w:rPr>
              <w:t xml:space="preserve">     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B129B9">
              <w:rPr>
                <w:rFonts w:eastAsia="Times New Roman"/>
                <w:lang w:val="en-US" w:eastAsia="ru-RU"/>
              </w:rPr>
              <w:t xml:space="preserve">                </w:t>
            </w:r>
            <w:r>
              <w:rPr>
                <w:rFonts w:eastAsia="Times New Roman"/>
                <w:lang w:eastAsia="ru-RU"/>
              </w:rPr>
              <w:t xml:space="preserve"> січня</w:t>
            </w:r>
            <w:r w:rsidRPr="00B129B9">
              <w:rPr>
                <w:rFonts w:eastAsia="Times New Roman"/>
                <w:lang w:eastAsia="ru-RU"/>
              </w:rPr>
              <w:t>–</w:t>
            </w:r>
            <w:r w:rsidR="0086607B">
              <w:rPr>
                <w:rFonts w:eastAsia="Times New Roman"/>
                <w:lang w:eastAsia="ru-RU"/>
              </w:rPr>
              <w:t>березня</w:t>
            </w:r>
            <w:r>
              <w:rPr>
                <w:rFonts w:eastAsia="Times New Roman"/>
                <w:lang w:eastAsia="ru-RU"/>
              </w:rPr>
              <w:t xml:space="preserve"> 2023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627A2E" w:rsidRDefault="008A4D2B" w:rsidP="0096544D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8A4D2B" w:rsidRPr="00627A2E" w:rsidRDefault="008A4D2B" w:rsidP="008A4D2B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5A3086" w:rsidRDefault="008A4D2B" w:rsidP="008A4D2B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B95A6C" w:rsidRPr="005A3086" w:rsidTr="0096544D">
        <w:trPr>
          <w:trHeight w:hRule="exact" w:val="255"/>
        </w:trPr>
        <w:tc>
          <w:tcPr>
            <w:tcW w:w="2405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B95A6C" w:rsidRPr="008E762C" w:rsidRDefault="00B95A6C" w:rsidP="00B95A6C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8E762C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323397,7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77,7</w:t>
            </w:r>
          </w:p>
        </w:tc>
        <w:tc>
          <w:tcPr>
            <w:tcW w:w="103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100,0</w:t>
            </w:r>
          </w:p>
        </w:tc>
        <w:tc>
          <w:tcPr>
            <w:tcW w:w="104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182010,1</w:t>
            </w:r>
          </w:p>
        </w:tc>
        <w:tc>
          <w:tcPr>
            <w:tcW w:w="1019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96,2</w:t>
            </w:r>
          </w:p>
        </w:tc>
        <w:tc>
          <w:tcPr>
            <w:tcW w:w="106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100,0</w:t>
            </w:r>
          </w:p>
        </w:tc>
        <w:tc>
          <w:tcPr>
            <w:tcW w:w="98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141387,6</w:t>
            </w:r>
          </w:p>
        </w:tc>
      </w:tr>
      <w:tr w:rsidR="008E762C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  <w:r>
              <w:rPr>
                <w:rFonts w:cs="Times New Roman CYR"/>
                <w:bCs/>
              </w:rPr>
              <w:t>у</w:t>
            </w:r>
            <w:r w:rsidRPr="008E762C">
              <w:rPr>
                <w:rFonts w:cs="Times New Roman CYR"/>
                <w:bCs/>
              </w:rPr>
              <w:t xml:space="preserve"> тому числі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center"/>
          </w:tcPr>
          <w:p w:rsidR="008E762C" w:rsidRPr="008E762C" w:rsidRDefault="008E762C" w:rsidP="008E762C">
            <w:pPr>
              <w:jc w:val="right"/>
              <w:rPr>
                <w:rFonts w:cs="Times New Roman CYR"/>
                <w:b/>
                <w:bCs/>
              </w:rPr>
            </w:pPr>
            <w:r w:rsidRPr="008E762C">
              <w:rPr>
                <w:rFonts w:cs="Times New Roman CYR"/>
                <w:b/>
                <w:bCs/>
              </w:rPr>
              <w:t> 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2778,6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167,3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3384,3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225,6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643B17" w:rsidRPr="00B95A6C">
              <w:rPr>
                <w:rFonts w:cs="Times New Roman CYR"/>
              </w:rPr>
              <w:t>605,6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4772,6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696,7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119,7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4075,9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2779,4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119,0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806,7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62,4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1972,8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6125,7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112,4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1191,2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18,9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4934,5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Вірменія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6143,5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216,5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6143,5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3845,4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1482,5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412,2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125,6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3433,2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Грузія</w:t>
            </w:r>
            <w:r w:rsidRPr="008E762C">
              <w:rPr>
                <w:rFonts w:cs="Times New Roman CYR"/>
                <w:bCs/>
              </w:rPr>
              <w:t xml:space="preserve">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8512,3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476,2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8512,3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17843,0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513,2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60,5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13,1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17782,5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Ізраїль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5449,9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74,7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663,1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92,3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4786,9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Індія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192,6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214,0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2760,2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84,2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643B17" w:rsidRPr="00B95A6C">
              <w:rPr>
                <w:rFonts w:cs="Times New Roman CYR"/>
              </w:rPr>
              <w:t>2567,6</w:t>
            </w:r>
          </w:p>
        </w:tc>
      </w:tr>
      <w:tr w:rsidR="00643B17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8E762C" w:rsidRDefault="00643B17" w:rsidP="00643B1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Індонезія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7320,6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101,6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95,7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43B17" w:rsidRPr="00B95A6C" w:rsidRDefault="00643B17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7219,0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Ірландія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2594,1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922,0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11,0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14,0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2583,1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Іспанія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36080,6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237,3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1232,3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92,4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34848,3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Італія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10175,0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48,9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2442,8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80,8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1,3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7732,1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Киргизстан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2517,9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186,4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2517,9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11640,5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22,1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63079,3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85,7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34,7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51438,7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Лiван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3533,3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9604,4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3533,3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Латвiя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2019,2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53,0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0,6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4311,7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170,2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2292,6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3160,7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92,1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4553,5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49,6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1392,8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2328,2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517,4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1238,7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107,9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0,7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1089,5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39977,7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66,1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1593,9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76,0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38383,8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10318,2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94,8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9464,3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140,6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854,0</w:t>
            </w:r>
          </w:p>
        </w:tc>
      </w:tr>
      <w:tr w:rsidR="00154536" w:rsidRPr="005A3086" w:rsidTr="0096544D">
        <w:trPr>
          <w:trHeight w:hRule="exact" w:val="28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  <w:bCs/>
              </w:rPr>
              <w:t>19021,0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5,9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17283,1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74,1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1738,0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8653,0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127,7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756,4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178,3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7896,6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16515,8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35,2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908,4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61,9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15607,4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Саудiвська Аравiя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1030,0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31,1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658,3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371,7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26503,5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98,0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8,2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1083,5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93,0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25420,0</w:t>
            </w:r>
          </w:p>
        </w:tc>
      </w:tr>
      <w:tr w:rsidR="00154536" w:rsidRPr="005A3086" w:rsidTr="0096544D">
        <w:trPr>
          <w:trHeight w:hRule="exact" w:val="986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exact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Сполучене Королівство Великої Британії та Північної Ірландії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966,7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65,5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930,8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162,1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35,8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850,5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249,9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8903,1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160,8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4,9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8052,6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>
              <w:rPr>
                <w:rFonts w:cs="Times New Roman CYR"/>
                <w:bCs/>
              </w:rPr>
              <w:t>Таїланд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955,3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3305,5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941,1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2350,2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Тунiс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4559,7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124,0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62,3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44,1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4497,4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18847,3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195,3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6123,9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66,8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3,4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12723,4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2571,5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2516,4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63,6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4,8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2507,8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377,4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2134,5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67,4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1,2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1757,0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Фiнляндiя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50,7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1751,1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258,4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1700,4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1465,8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181,4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5062,1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292,3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2,8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3596,2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2431,0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93,1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0,8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1969,1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552,9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1,1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461,8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155,4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33,0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10989,4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205,0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10834,0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342,7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96,6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0,1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10134,9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151,5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5,6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9792,2</w:t>
            </w:r>
          </w:p>
        </w:tc>
      </w:tr>
      <w:tr w:rsidR="00154536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8E762C" w:rsidRDefault="00154536" w:rsidP="001545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4,5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0,5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0,0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3632,3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111,9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4536" w:rsidRPr="00B95A6C" w:rsidRDefault="00154536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2,0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4536" w:rsidRPr="00B95A6C" w:rsidRDefault="00B95A6C" w:rsidP="00B95A6C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  <w:r w:rsidR="00154536" w:rsidRPr="00B95A6C">
              <w:rPr>
                <w:rFonts w:cs="Times New Roman CYR"/>
              </w:rPr>
              <w:t>3627,8</w:t>
            </w:r>
          </w:p>
        </w:tc>
      </w:tr>
      <w:tr w:rsidR="008E762C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 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 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8E762C" w:rsidRPr="005A3086" w:rsidTr="0096544D">
        <w:trPr>
          <w:trHeight w:hRule="exact" w:val="255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8E762C" w:rsidRDefault="008E762C" w:rsidP="008E762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71386B">
              <w:rPr>
                <w:rFonts w:asciiTheme="minorHAnsi" w:hAnsiTheme="minorHAnsi" w:cstheme="minorHAnsi"/>
              </w:rPr>
              <w:t>Довідково: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B95A6C" w:rsidRDefault="008E762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B95A6C" w:rsidRPr="005A3086" w:rsidTr="0096544D">
        <w:trPr>
          <w:trHeight w:hRule="exact" w:val="293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8E762C" w:rsidRDefault="00B95A6C" w:rsidP="00B95A6C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8E762C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189248,4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69,3</w:t>
            </w:r>
          </w:p>
        </w:tc>
        <w:tc>
          <w:tcPr>
            <w:tcW w:w="103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58,5</w:t>
            </w:r>
          </w:p>
        </w:tc>
        <w:tc>
          <w:tcPr>
            <w:tcW w:w="10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71947,6</w:t>
            </w:r>
          </w:p>
        </w:tc>
        <w:tc>
          <w:tcPr>
            <w:tcW w:w="101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 w:rsidRPr="00B95A6C">
              <w:rPr>
                <w:rFonts w:cs="Times New Roman CYR"/>
              </w:rPr>
              <w:t>96,0</w:t>
            </w:r>
          </w:p>
        </w:tc>
        <w:tc>
          <w:tcPr>
            <w:tcW w:w="10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57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39,5</w:t>
            </w:r>
          </w:p>
        </w:tc>
        <w:tc>
          <w:tcPr>
            <w:tcW w:w="98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95A6C" w:rsidRPr="00B95A6C" w:rsidRDefault="00B95A6C" w:rsidP="00B95A6C">
            <w:pPr>
              <w:spacing w:after="0" w:line="240" w:lineRule="auto"/>
              <w:ind w:left="-113"/>
              <w:jc w:val="right"/>
              <w:rPr>
                <w:rFonts w:cs="Times New Roman CYR"/>
                <w:lang w:eastAsia="uk-UA"/>
              </w:rPr>
            </w:pPr>
            <w:r w:rsidRPr="00B95A6C">
              <w:rPr>
                <w:rFonts w:cs="Times New Roman CYR"/>
              </w:rPr>
              <w:t>117300,8</w:t>
            </w: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в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січ</w:t>
      </w:r>
      <w:r w:rsidR="00B97D46" w:rsidRPr="008A4D2B">
        <w:rPr>
          <w:rFonts w:ascii="Calibri" w:hAnsi="Calibri"/>
          <w:color w:val="000000"/>
          <w:sz w:val="26"/>
          <w:szCs w:val="26"/>
          <w:lang w:val="uk-UA"/>
        </w:rPr>
        <w:t>ні</w:t>
      </w:r>
      <w:r w:rsidR="00A71F96" w:rsidRPr="008A4D2B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86607B">
        <w:rPr>
          <w:rFonts w:ascii="Calibri" w:hAnsi="Calibri"/>
          <w:color w:val="000000"/>
          <w:sz w:val="26"/>
          <w:szCs w:val="26"/>
          <w:lang w:val="uk-UA"/>
        </w:rPr>
        <w:t>березні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B97D46" w:rsidRPr="008A4D2B">
        <w:rPr>
          <w:rFonts w:ascii="Calibri" w:hAnsi="Calibri"/>
          <w:color w:val="000000"/>
          <w:sz w:val="26"/>
          <w:szCs w:val="26"/>
          <w:lang w:val="ru-RU"/>
        </w:rPr>
        <w:t>4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10036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3"/>
        <w:gridCol w:w="1163"/>
        <w:gridCol w:w="1134"/>
        <w:gridCol w:w="1134"/>
        <w:gridCol w:w="1134"/>
        <w:gridCol w:w="1134"/>
        <w:gridCol w:w="1134"/>
      </w:tblGrid>
      <w:tr w:rsidR="006858E2" w:rsidRPr="001815B7" w:rsidTr="00031816">
        <w:trPr>
          <w:trHeight w:val="384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D819E5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1815B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1815B7" w:rsidTr="00C15A44">
        <w:trPr>
          <w:trHeight w:val="958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1815B7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1815B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6607B">
              <w:rPr>
                <w:rFonts w:ascii="Calibri" w:hAnsi="Calibri" w:cs="Calibri"/>
                <w:snapToGrid w:val="0"/>
                <w:sz w:val="22"/>
                <w:szCs w:val="22"/>
              </w:rPr>
              <w:t>березня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B97D46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1815B7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6607B">
              <w:rPr>
                <w:rFonts w:ascii="Calibri" w:hAnsi="Calibri" w:cs="Calibri"/>
                <w:snapToGrid w:val="0"/>
                <w:sz w:val="22"/>
                <w:szCs w:val="22"/>
              </w:rPr>
              <w:t>березня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B97D46">
              <w:rPr>
                <w:rFonts w:cs="Calibri"/>
                <w:snapToGrid w:val="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1815B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96544D" w:rsidRPr="00BA2084" w:rsidTr="008C7E0B">
        <w:trPr>
          <w:trHeight w:val="227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8C7E0B" w:rsidRDefault="0096544D" w:rsidP="0096544D">
            <w:pPr>
              <w:spacing w:after="0" w:line="300" w:lineRule="exact"/>
              <w:ind w:left="-85"/>
              <w:rPr>
                <w:rFonts w:ascii="Verdana" w:eastAsia="Times New Roman" w:hAnsi="Verdana"/>
                <w:b/>
                <w:bCs/>
                <w:lang w:eastAsia="ru-RU"/>
              </w:rPr>
            </w:pPr>
            <w:bookmarkStart w:id="0" w:name="_GoBack"/>
            <w:r w:rsidRPr="001815B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96544D" w:rsidRPr="001815B7" w:rsidRDefault="0096544D" w:rsidP="0096544D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323397,7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77,7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182010,1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96,2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B95A6C" w:rsidRDefault="0096544D" w:rsidP="0096544D">
            <w:pPr>
              <w:spacing w:after="0" w:line="240" w:lineRule="auto"/>
              <w:ind w:left="-113"/>
              <w:jc w:val="right"/>
              <w:rPr>
                <w:rFonts w:cs="Times New Roman CYR"/>
                <w:b/>
              </w:rPr>
            </w:pPr>
            <w:r w:rsidRPr="00B95A6C">
              <w:rPr>
                <w:rFonts w:cs="Times New Roman CYR"/>
                <w:b/>
              </w:rPr>
              <w:t>100,0</w:t>
            </w:r>
          </w:p>
        </w:tc>
      </w:tr>
      <w:tr w:rsidR="006858E2" w:rsidRPr="00BA2084" w:rsidTr="00D761E9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6858E2" w:rsidRPr="001815B7" w:rsidRDefault="006858E2" w:rsidP="008E4C00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1815B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6858E2" w:rsidRPr="001815B7" w:rsidRDefault="006858E2" w:rsidP="00BC2384">
            <w:pPr>
              <w:spacing w:after="100" w:afterAutospacing="1" w:line="300" w:lineRule="exac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858E2" w:rsidRPr="00D761E9" w:rsidRDefault="006858E2" w:rsidP="00D761E9">
            <w:pPr>
              <w:spacing w:after="0" w:line="240" w:lineRule="auto"/>
              <w:jc w:val="right"/>
              <w:rPr>
                <w:b/>
              </w:rPr>
            </w:pP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94049,5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81,2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29,1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7618,2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104,4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4,2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031816" w:rsidRDefault="0096544D" w:rsidP="0096544D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124438,9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65,1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38,5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6366,0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179,5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3,5</w:t>
            </w:r>
          </w:p>
        </w:tc>
      </w:tr>
      <w:tr w:rsidR="00101D89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627A2E" w:rsidRDefault="0096544D" w:rsidP="0096544D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627A2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104341,6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63,0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1820,8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3746,7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1,0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45813,2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100,0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14,2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22,9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26849,8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116,3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8,3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11225,8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125,9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6,2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840,0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52,7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18884,6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10,4</w:t>
            </w:r>
          </w:p>
        </w:tc>
      </w:tr>
      <w:tr w:rsidR="00101D89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627A2E" w:rsidRDefault="0096544D" w:rsidP="0096544D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627A2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96,5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18246,6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78,6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10,0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CC4507" w:rsidRDefault="0096544D" w:rsidP="0096544D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CC450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4171,2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83,4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47522,0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72,3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26,1</w:t>
            </w:r>
          </w:p>
        </w:tc>
      </w:tr>
      <w:tr w:rsidR="00101D89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BA2877" w:rsidRDefault="00101D89" w:rsidP="00BA2877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8A4D2B" w:rsidRDefault="0096544D" w:rsidP="0096544D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8A4D2B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627A2E" w:rsidRDefault="0096544D" w:rsidP="0096544D">
            <w:pPr>
              <w:spacing w:after="0" w:line="300" w:lineRule="exact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11,3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393,7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12446,8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96,3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6,8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627A2E" w:rsidRDefault="0096544D" w:rsidP="0096544D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cs="Times New Roman CYR"/>
              </w:rPr>
              <w:t>добрива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627A2E" w:rsidRDefault="0096544D" w:rsidP="0096544D">
            <w:pPr>
              <w:spacing w:after="0" w:line="300" w:lineRule="exact"/>
              <w:jc w:val="center"/>
              <w:rPr>
                <w:bCs/>
              </w:rPr>
            </w:pPr>
            <w:r w:rsidRPr="00627A2E">
              <w:rPr>
                <w:bCs/>
              </w:rPr>
              <w:t>31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1373,3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228,9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4986,0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2,7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1733,5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135,5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12992,1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73,7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7,1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15,2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260,4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174,1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0,1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8957,4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65,7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2,8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42,5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27,3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0,0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1019,7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80,1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5329,9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119,3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2,9</w:t>
            </w:r>
          </w:p>
        </w:tc>
      </w:tr>
      <w:tr w:rsidR="0096544D" w:rsidRPr="00BA2084" w:rsidTr="008C7E0B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9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BA2877">
              <w:rPr>
                <w:rFonts w:cs="Times New Roman CYR"/>
              </w:rPr>
              <w:t>226,0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29,1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0,1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6586,3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50,6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BA2877" w:rsidRDefault="0096544D" w:rsidP="00BA2877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BA2877">
              <w:rPr>
                <w:rFonts w:cs="Times New Roman CYR"/>
              </w:rPr>
              <w:t>3,6</w:t>
            </w:r>
          </w:p>
        </w:tc>
      </w:tr>
    </w:tbl>
    <w:p w:rsidR="006858E2" w:rsidRDefault="006858E2" w:rsidP="006858E2"/>
    <w:tbl>
      <w:tblPr>
        <w:tblW w:w="10041" w:type="dxa"/>
        <w:jc w:val="center"/>
        <w:tblLayout w:type="fixed"/>
        <w:tblLook w:val="0000" w:firstRow="0" w:lastRow="0" w:firstColumn="0" w:lastColumn="0" w:noHBand="0" w:noVBand="0"/>
      </w:tblPr>
      <w:tblGrid>
        <w:gridCol w:w="2240"/>
        <w:gridCol w:w="962"/>
        <w:gridCol w:w="1164"/>
        <w:gridCol w:w="1135"/>
        <w:gridCol w:w="1135"/>
        <w:gridCol w:w="1135"/>
        <w:gridCol w:w="1135"/>
        <w:gridCol w:w="1135"/>
      </w:tblGrid>
      <w:tr w:rsidR="00517FD2" w:rsidRPr="007B360E" w:rsidTr="00D852AA">
        <w:trPr>
          <w:trHeight w:val="255"/>
          <w:jc w:val="center"/>
        </w:trPr>
        <w:tc>
          <w:tcPr>
            <w:tcW w:w="10041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D852AA">
        <w:trPr>
          <w:trHeight w:val="308"/>
          <w:jc w:val="center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УКТЗЕД</w:t>
            </w:r>
          </w:p>
        </w:tc>
        <w:tc>
          <w:tcPr>
            <w:tcW w:w="3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320EFB" w:rsidTr="00D852AA">
        <w:trPr>
          <w:trHeight w:val="255"/>
          <w:jc w:val="center"/>
        </w:trPr>
        <w:tc>
          <w:tcPr>
            <w:tcW w:w="22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6607B">
              <w:rPr>
                <w:rFonts w:ascii="Calibri" w:hAnsi="Calibri" w:cs="Calibri"/>
                <w:snapToGrid w:val="0"/>
                <w:sz w:val="22"/>
                <w:szCs w:val="22"/>
              </w:rPr>
              <w:t>березня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D77F59" w:rsidRPr="00D77F59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>січня</w:t>
            </w:r>
            <w:r w:rsidR="00A71F96">
              <w:rPr>
                <w:rFonts w:ascii="Calibri" w:hAnsi="Calibri" w:cs="Calibri"/>
                <w:snapToGrid w:val="0"/>
                <w:sz w:val="22"/>
                <w:szCs w:val="22"/>
              </w:rPr>
              <w:t>–</w:t>
            </w:r>
            <w:r w:rsidR="0086607B">
              <w:rPr>
                <w:rFonts w:ascii="Calibri" w:hAnsi="Calibri" w:cs="Calibri"/>
                <w:snapToGrid w:val="0"/>
                <w:sz w:val="22"/>
                <w:szCs w:val="22"/>
              </w:rPr>
              <w:t>березня</w:t>
            </w:r>
            <w:r w:rsidRPr="00D77F59">
              <w:rPr>
                <w:rFonts w:ascii="Calibri" w:hAnsi="Calibri" w:cs="Calibri"/>
                <w:snapToGrid w:val="0"/>
                <w:sz w:val="22"/>
                <w:szCs w:val="22"/>
              </w:rPr>
              <w:t xml:space="preserve">    </w:t>
            </w:r>
          </w:p>
          <w:p w:rsidR="006858E2" w:rsidRPr="00D827C5" w:rsidRDefault="00D77F59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77F59">
              <w:rPr>
                <w:rFonts w:cs="Calibri"/>
                <w:snapToGrid w:val="0"/>
              </w:rPr>
              <w:t xml:space="preserve"> </w:t>
            </w:r>
            <w:r w:rsidRPr="00D77F59">
              <w:rPr>
                <w:rFonts w:cs="Calibri"/>
                <w:snapToGrid w:val="0"/>
                <w:lang w:val="ru-RU"/>
              </w:rPr>
              <w:t>202</w:t>
            </w:r>
            <w:r w:rsidR="0032574E">
              <w:rPr>
                <w:rFonts w:cs="Calibri"/>
                <w:snapToGrid w:val="0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320EFB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96544D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3086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5A3086" w:rsidRDefault="0096544D" w:rsidP="0096544D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122,0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214,2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111,1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63,6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0,1</w:t>
            </w:r>
          </w:p>
        </w:tc>
      </w:tr>
      <w:tr w:rsidR="0096544D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2893,2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188,3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345,8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90,9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0,2</w:t>
            </w:r>
          </w:p>
        </w:tc>
      </w:tr>
      <w:tr w:rsidR="0096544D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7B360E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0,6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5A06F0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12,1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</w:tr>
      <w:tr w:rsidR="0096544D" w:rsidRPr="00BA2084" w:rsidTr="00D852AA">
        <w:trPr>
          <w:trHeight w:val="255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031816" w:rsidRDefault="0096544D" w:rsidP="0096544D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44D" w:rsidRPr="007B360E" w:rsidRDefault="0096544D" w:rsidP="0096544D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1487,8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82,9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4860,7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119,3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44D" w:rsidRPr="005A06F0" w:rsidRDefault="0096544D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2,7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3055,1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48,8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32631,2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137,9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17,9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627A2E" w:rsidRDefault="00BA2877" w:rsidP="00BA2877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627A2E" w:rsidRDefault="00BA2877" w:rsidP="00BA287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2976,9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59,9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0,9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25926,1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169,7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14,2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627A2E" w:rsidRDefault="00BA2877" w:rsidP="00BA2877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627A2E" w:rsidRDefault="00BA2877" w:rsidP="00BA2877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78,3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6,0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6705,0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79,8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3,7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29,2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8,5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24023,8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202,2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13,2</w:t>
            </w:r>
          </w:p>
        </w:tc>
      </w:tr>
      <w:tr w:rsidR="00101D89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627A2E" w:rsidRDefault="00101D89" w:rsidP="00101D89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01D89" w:rsidRPr="00627A2E" w:rsidRDefault="00101D89" w:rsidP="00101D89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01D89" w:rsidRPr="005A06F0" w:rsidRDefault="00101D89" w:rsidP="005A06F0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627A2E" w:rsidRDefault="00BA2877" w:rsidP="00BA2877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627A2E" w:rsidRDefault="00BA2877" w:rsidP="00BA2877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29,2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8,5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22223,2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189,2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12,2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Прилади та апарати оптичнi, фотографічні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354,4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21,0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1084,1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90,8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0,6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5A06F0">
              <w:rPr>
                <w:rFonts w:cs="Times New Roman CYR"/>
              </w:rPr>
              <w:t>7341,1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140,5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2,3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1951,3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123,1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1,1</w:t>
            </w:r>
          </w:p>
        </w:tc>
      </w:tr>
      <w:tr w:rsidR="00BA2877" w:rsidRPr="00BA2084" w:rsidTr="00D852AA">
        <w:trPr>
          <w:trHeight w:val="113"/>
          <w:jc w:val="center"/>
        </w:trPr>
        <w:tc>
          <w:tcPr>
            <w:tcW w:w="22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7B360E" w:rsidRDefault="00BA2877" w:rsidP="00BA2877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9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A2877" w:rsidRPr="007B360E" w:rsidRDefault="00BA2877" w:rsidP="00BA2877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5A06F0" w:rsidP="005A06F0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5A06F0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5A06F0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131,2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107,3</w:t>
            </w:r>
          </w:p>
        </w:tc>
        <w:tc>
          <w:tcPr>
            <w:tcW w:w="113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A2877" w:rsidRPr="005A06F0" w:rsidRDefault="00BA2877" w:rsidP="005A06F0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5A06F0">
              <w:rPr>
                <w:rFonts w:cs="Times New Roman CYR"/>
              </w:rPr>
              <w:t>0,1</w:t>
            </w:r>
          </w:p>
        </w:tc>
      </w:tr>
    </w:tbl>
    <w:bookmarkEnd w:id="0"/>
    <w:p w:rsidR="006858E2" w:rsidRDefault="00D5175B" w:rsidP="00D5175B">
      <w:pPr>
        <w:pStyle w:val="ad"/>
        <w:ind w:left="-142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6858E2">
      <w:pPr>
        <w:spacing w:after="0" w:line="240" w:lineRule="auto"/>
        <w:ind w:left="-142"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44D" w:rsidRDefault="0096544D">
      <w:pPr>
        <w:spacing w:after="0" w:line="240" w:lineRule="auto"/>
      </w:pPr>
      <w:r>
        <w:separator/>
      </w:r>
    </w:p>
  </w:endnote>
  <w:endnote w:type="continuationSeparator" w:id="0">
    <w:p w:rsidR="0096544D" w:rsidRDefault="0096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44D" w:rsidRPr="00B92961" w:rsidRDefault="0096544D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C033E9" w:rsidRPr="00C033E9">
      <w:rPr>
        <w:rFonts w:ascii="Calibri" w:hAnsi="Calibri"/>
        <w:noProof/>
        <w:sz w:val="20"/>
        <w:szCs w:val="20"/>
        <w:lang w:val="uk-UA"/>
      </w:rPr>
      <w:t>3</w:t>
    </w:r>
    <w:r w:rsidRPr="00B92961">
      <w:rPr>
        <w:rFonts w:ascii="Calibri" w:hAnsi="Calibri"/>
        <w:sz w:val="20"/>
        <w:szCs w:val="20"/>
      </w:rPr>
      <w:fldChar w:fldCharType="end"/>
    </w:r>
  </w:p>
  <w:p w:rsidR="0096544D" w:rsidRDefault="0096544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44D" w:rsidRDefault="0096544D">
      <w:pPr>
        <w:spacing w:after="0" w:line="240" w:lineRule="auto"/>
      </w:pPr>
      <w:r>
        <w:separator/>
      </w:r>
    </w:p>
  </w:footnote>
  <w:footnote w:type="continuationSeparator" w:id="0">
    <w:p w:rsidR="0096544D" w:rsidRDefault="00965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371A"/>
    <w:rsid w:val="00043C95"/>
    <w:rsid w:val="000441FC"/>
    <w:rsid w:val="000448AB"/>
    <w:rsid w:val="00044C40"/>
    <w:rsid w:val="00045BCC"/>
    <w:rsid w:val="000510CE"/>
    <w:rsid w:val="00051AAA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F16"/>
    <w:rsid w:val="000717E8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5898"/>
    <w:rsid w:val="000B77ED"/>
    <w:rsid w:val="000C1622"/>
    <w:rsid w:val="000C27F0"/>
    <w:rsid w:val="000C32FF"/>
    <w:rsid w:val="000C3DC6"/>
    <w:rsid w:val="000C4AA9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34DD"/>
    <w:rsid w:val="000F499A"/>
    <w:rsid w:val="000F5EAA"/>
    <w:rsid w:val="000F7F10"/>
    <w:rsid w:val="001017D3"/>
    <w:rsid w:val="001017E0"/>
    <w:rsid w:val="00101D89"/>
    <w:rsid w:val="0010357F"/>
    <w:rsid w:val="0010453D"/>
    <w:rsid w:val="001046F6"/>
    <w:rsid w:val="00105332"/>
    <w:rsid w:val="0010622E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6CE9"/>
    <w:rsid w:val="00140941"/>
    <w:rsid w:val="00140AD3"/>
    <w:rsid w:val="00141063"/>
    <w:rsid w:val="00142741"/>
    <w:rsid w:val="00143626"/>
    <w:rsid w:val="00143E55"/>
    <w:rsid w:val="00145295"/>
    <w:rsid w:val="00147CB8"/>
    <w:rsid w:val="00151552"/>
    <w:rsid w:val="00151B93"/>
    <w:rsid w:val="00154536"/>
    <w:rsid w:val="001563DA"/>
    <w:rsid w:val="001579FA"/>
    <w:rsid w:val="00162512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AE0"/>
    <w:rsid w:val="0017732D"/>
    <w:rsid w:val="00177FCA"/>
    <w:rsid w:val="00181F54"/>
    <w:rsid w:val="0018424E"/>
    <w:rsid w:val="00190165"/>
    <w:rsid w:val="00190A11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9EC"/>
    <w:rsid w:val="001B461D"/>
    <w:rsid w:val="001B5278"/>
    <w:rsid w:val="001B52F9"/>
    <w:rsid w:val="001B53BF"/>
    <w:rsid w:val="001B5A00"/>
    <w:rsid w:val="001B6BBB"/>
    <w:rsid w:val="001C06AD"/>
    <w:rsid w:val="001C1725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2EA"/>
    <w:rsid w:val="001E6D56"/>
    <w:rsid w:val="001E737F"/>
    <w:rsid w:val="001E7D00"/>
    <w:rsid w:val="001F0574"/>
    <w:rsid w:val="001F072E"/>
    <w:rsid w:val="001F1B3B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8E0"/>
    <w:rsid w:val="002C6D97"/>
    <w:rsid w:val="002D0F56"/>
    <w:rsid w:val="002D16B2"/>
    <w:rsid w:val="002D1A80"/>
    <w:rsid w:val="002D1DCA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39B1"/>
    <w:rsid w:val="002F3C47"/>
    <w:rsid w:val="002F7856"/>
    <w:rsid w:val="003003E2"/>
    <w:rsid w:val="00300D6B"/>
    <w:rsid w:val="00301905"/>
    <w:rsid w:val="00301C55"/>
    <w:rsid w:val="00303987"/>
    <w:rsid w:val="00303AFD"/>
    <w:rsid w:val="00306EB5"/>
    <w:rsid w:val="003108ED"/>
    <w:rsid w:val="00310BA8"/>
    <w:rsid w:val="003110E8"/>
    <w:rsid w:val="003112CE"/>
    <w:rsid w:val="003113FB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D10"/>
    <w:rsid w:val="003E3659"/>
    <w:rsid w:val="003E365E"/>
    <w:rsid w:val="003E4C6D"/>
    <w:rsid w:val="003E4E3F"/>
    <w:rsid w:val="003E53CB"/>
    <w:rsid w:val="003E6EFA"/>
    <w:rsid w:val="003E74F7"/>
    <w:rsid w:val="003E7D57"/>
    <w:rsid w:val="003E7D7E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6EB"/>
    <w:rsid w:val="0040664B"/>
    <w:rsid w:val="00406793"/>
    <w:rsid w:val="0040787D"/>
    <w:rsid w:val="00410FC7"/>
    <w:rsid w:val="00412199"/>
    <w:rsid w:val="0041234A"/>
    <w:rsid w:val="004129CB"/>
    <w:rsid w:val="004136AF"/>
    <w:rsid w:val="004154C1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72F2"/>
    <w:rsid w:val="0043765A"/>
    <w:rsid w:val="00437919"/>
    <w:rsid w:val="00437AF7"/>
    <w:rsid w:val="004420C8"/>
    <w:rsid w:val="0044588E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10F9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7CE1"/>
    <w:rsid w:val="00580165"/>
    <w:rsid w:val="005818E6"/>
    <w:rsid w:val="00581AB5"/>
    <w:rsid w:val="005824BA"/>
    <w:rsid w:val="005828B9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B1064"/>
    <w:rsid w:val="005B2825"/>
    <w:rsid w:val="005B5F75"/>
    <w:rsid w:val="005B6356"/>
    <w:rsid w:val="005B78B8"/>
    <w:rsid w:val="005C1D8F"/>
    <w:rsid w:val="005C5B31"/>
    <w:rsid w:val="005C5BDF"/>
    <w:rsid w:val="005D208E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3F6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E37"/>
    <w:rsid w:val="00661D1A"/>
    <w:rsid w:val="0066271F"/>
    <w:rsid w:val="00663179"/>
    <w:rsid w:val="006651DA"/>
    <w:rsid w:val="00665CDF"/>
    <w:rsid w:val="006668C4"/>
    <w:rsid w:val="006677ED"/>
    <w:rsid w:val="00667CF5"/>
    <w:rsid w:val="00670B4A"/>
    <w:rsid w:val="00671447"/>
    <w:rsid w:val="006721E4"/>
    <w:rsid w:val="00672AB6"/>
    <w:rsid w:val="0067399C"/>
    <w:rsid w:val="00674C1D"/>
    <w:rsid w:val="00675722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992"/>
    <w:rsid w:val="006B3060"/>
    <w:rsid w:val="006B34E4"/>
    <w:rsid w:val="006B3D9E"/>
    <w:rsid w:val="006B5370"/>
    <w:rsid w:val="006B6D13"/>
    <w:rsid w:val="006C01CA"/>
    <w:rsid w:val="006C04D5"/>
    <w:rsid w:val="006C1415"/>
    <w:rsid w:val="006C3565"/>
    <w:rsid w:val="006C5CF2"/>
    <w:rsid w:val="006C7430"/>
    <w:rsid w:val="006D1256"/>
    <w:rsid w:val="006D29A9"/>
    <w:rsid w:val="006D467B"/>
    <w:rsid w:val="006D5FCA"/>
    <w:rsid w:val="006E1000"/>
    <w:rsid w:val="006E23B0"/>
    <w:rsid w:val="006E28A6"/>
    <w:rsid w:val="006E4361"/>
    <w:rsid w:val="006E486A"/>
    <w:rsid w:val="006E4A3C"/>
    <w:rsid w:val="006E5BB9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3BBC"/>
    <w:rsid w:val="007C3DB0"/>
    <w:rsid w:val="007C4DF4"/>
    <w:rsid w:val="007C52E8"/>
    <w:rsid w:val="007C668B"/>
    <w:rsid w:val="007C74AE"/>
    <w:rsid w:val="007D1E99"/>
    <w:rsid w:val="007D6441"/>
    <w:rsid w:val="007D671D"/>
    <w:rsid w:val="007D6C8F"/>
    <w:rsid w:val="007D7476"/>
    <w:rsid w:val="007D7647"/>
    <w:rsid w:val="007E0521"/>
    <w:rsid w:val="007E07E7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6B9A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1A1A"/>
    <w:rsid w:val="00853CAE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EA4"/>
    <w:rsid w:val="00927E0C"/>
    <w:rsid w:val="00930932"/>
    <w:rsid w:val="009348DC"/>
    <w:rsid w:val="00936485"/>
    <w:rsid w:val="00941A91"/>
    <w:rsid w:val="00946778"/>
    <w:rsid w:val="0095046B"/>
    <w:rsid w:val="00951104"/>
    <w:rsid w:val="009513B4"/>
    <w:rsid w:val="0095167D"/>
    <w:rsid w:val="009522C7"/>
    <w:rsid w:val="00954508"/>
    <w:rsid w:val="00955145"/>
    <w:rsid w:val="00956553"/>
    <w:rsid w:val="00957D45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738"/>
    <w:rsid w:val="009721FD"/>
    <w:rsid w:val="00972AAD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835"/>
    <w:rsid w:val="009A2EC3"/>
    <w:rsid w:val="009A314B"/>
    <w:rsid w:val="009A3D42"/>
    <w:rsid w:val="009A596C"/>
    <w:rsid w:val="009A5FE8"/>
    <w:rsid w:val="009A6766"/>
    <w:rsid w:val="009B341D"/>
    <w:rsid w:val="009B40D1"/>
    <w:rsid w:val="009B4B04"/>
    <w:rsid w:val="009B54A9"/>
    <w:rsid w:val="009B62DB"/>
    <w:rsid w:val="009B6628"/>
    <w:rsid w:val="009B75B8"/>
    <w:rsid w:val="009B774C"/>
    <w:rsid w:val="009C3AB7"/>
    <w:rsid w:val="009C590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394B"/>
    <w:rsid w:val="00A43C96"/>
    <w:rsid w:val="00A45310"/>
    <w:rsid w:val="00A4622A"/>
    <w:rsid w:val="00A464D2"/>
    <w:rsid w:val="00A4676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2790"/>
    <w:rsid w:val="00AF28E5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DDA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5F4A"/>
    <w:rsid w:val="00BD7C54"/>
    <w:rsid w:val="00BE015E"/>
    <w:rsid w:val="00BE0C1E"/>
    <w:rsid w:val="00BE2027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2BEE"/>
    <w:rsid w:val="00D53075"/>
    <w:rsid w:val="00D5343C"/>
    <w:rsid w:val="00D54230"/>
    <w:rsid w:val="00D57338"/>
    <w:rsid w:val="00D631F4"/>
    <w:rsid w:val="00D63607"/>
    <w:rsid w:val="00D63FE0"/>
    <w:rsid w:val="00D64954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53C4"/>
    <w:rsid w:val="00DD5BE9"/>
    <w:rsid w:val="00DD644C"/>
    <w:rsid w:val="00DD7B6D"/>
    <w:rsid w:val="00DE02F4"/>
    <w:rsid w:val="00DE0F0C"/>
    <w:rsid w:val="00DE0F35"/>
    <w:rsid w:val="00DE2320"/>
    <w:rsid w:val="00DE2914"/>
    <w:rsid w:val="00DE32E6"/>
    <w:rsid w:val="00DE4232"/>
    <w:rsid w:val="00DE5401"/>
    <w:rsid w:val="00DE619F"/>
    <w:rsid w:val="00DF1430"/>
    <w:rsid w:val="00DF1FFA"/>
    <w:rsid w:val="00DF4996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B99"/>
    <w:rsid w:val="00E47D9F"/>
    <w:rsid w:val="00E526C1"/>
    <w:rsid w:val="00E536C9"/>
    <w:rsid w:val="00E54BC0"/>
    <w:rsid w:val="00E61DBF"/>
    <w:rsid w:val="00E62CF9"/>
    <w:rsid w:val="00E64FCC"/>
    <w:rsid w:val="00E6536B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2696"/>
    <w:rsid w:val="00E931CB"/>
    <w:rsid w:val="00E943B0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641A"/>
    <w:rsid w:val="00EE6BA9"/>
    <w:rsid w:val="00EE7FBE"/>
    <w:rsid w:val="00EF04A3"/>
    <w:rsid w:val="00EF1887"/>
    <w:rsid w:val="00EF1C33"/>
    <w:rsid w:val="00EF591C"/>
    <w:rsid w:val="00EF5CB3"/>
    <w:rsid w:val="00F05BB3"/>
    <w:rsid w:val="00F060EC"/>
    <w:rsid w:val="00F06839"/>
    <w:rsid w:val="00F06C72"/>
    <w:rsid w:val="00F07B44"/>
    <w:rsid w:val="00F125A7"/>
    <w:rsid w:val="00F13DE3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DC7"/>
    <w:rsid w:val="00F802E3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524"/>
    <w:rsid w:val="00FE1E73"/>
    <w:rsid w:val="00FE1F70"/>
    <w:rsid w:val="00FE274E"/>
    <w:rsid w:val="00FE3D06"/>
    <w:rsid w:val="00FE421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596477859622376E-2"/>
                  <c:y val="3.7189945851363311E-3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0122699178731691"/>
                  <c:y val="-4.68321865172259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330623994581326E-2"/>
                  <c:y val="3.15149795464756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5748031496062989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8283633900601131E-2"/>
                  <c:y val="3.61972996618665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97747862162394E-2"/>
                  <c:y val="-3.867867867867867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9.1507239014478034E-2"/>
                  <c:y val="3.248492587075264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0425027516721779E-2"/>
                  <c:y val="-4.365988035279379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250529167725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7.9158072982812633E-2"/>
                  <c:y val="2.915182899434868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962814325628667E-2"/>
                  <c:y val="3.047551488496359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111.5</c:v>
                </c:pt>
                <c:pt idx="1">
                  <c:v>125.8</c:v>
                </c:pt>
                <c:pt idx="2" formatCode="0.0">
                  <c:v>174</c:v>
                </c:pt>
                <c:pt idx="3" formatCode="0.0">
                  <c:v>166.2</c:v>
                </c:pt>
                <c:pt idx="4">
                  <c:v>150.30000000000001</c:v>
                </c:pt>
                <c:pt idx="5" formatCode="0.0">
                  <c:v>134.30000000000001</c:v>
                </c:pt>
                <c:pt idx="6">
                  <c:v>125.8</c:v>
                </c:pt>
                <c:pt idx="7" formatCode="0.0">
                  <c:v>114.7</c:v>
                </c:pt>
                <c:pt idx="8">
                  <c:v>106.5</c:v>
                </c:pt>
                <c:pt idx="9" formatCode="0.0">
                  <c:v>99.8</c:v>
                </c:pt>
                <c:pt idx="10">
                  <c:v>95.2</c:v>
                </c:pt>
                <c:pt idx="11" formatCode="0.0">
                  <c:v>94.4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850055033443481E-2"/>
                  <c:y val="-3.719467498995063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0838032342731432E-2"/>
                  <c:y val="-4.535338488094398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8587587841842347E-2"/>
                  <c:y val="-5.459317585301842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8229277791888917E-2"/>
                  <c:y val="-4.479109030290127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4119599446778258E-2"/>
                  <c:y val="-3.96328654483953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385996105325547E-2"/>
                  <c:y val="-4.79927171265753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6359470339519458E-2"/>
                  <c:y val="-4.4386173426434958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29252391838117E-2"/>
                  <c:y val="-3.816556714194503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>
                  <c:v>77.7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8774112"/>
        <c:axId val="258774672"/>
      </c:lineChart>
      <c:catAx>
        <c:axId val="258774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8774672"/>
        <c:crossesAt val="0"/>
        <c:auto val="1"/>
        <c:lblAlgn val="ctr"/>
        <c:lblOffset val="0"/>
        <c:tickLblSkip val="1"/>
        <c:tickMarkSkip val="1"/>
        <c:noMultiLvlLbl val="0"/>
      </c:catAx>
      <c:valAx>
        <c:axId val="258774672"/>
        <c:scaling>
          <c:orientation val="minMax"/>
          <c:max val="175"/>
          <c:min val="75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8774112"/>
        <c:crosses val="autoZero"/>
        <c:crossBetween val="midCat"/>
        <c:majorUnit val="2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2023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1.3252549038846779E-3"/>
                  <c:y val="2.078645574708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5832740533601525E-2"/>
                  <c:y val="5.380813884750892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7770909477436815E-2"/>
                  <c:y val="-2.860372183206828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6354567828554182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3336440421582855E-2"/>
                  <c:y val="4.081955971719745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831383226703E-2"/>
                  <c:y val="-4.014518455463337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2323611417731739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9949468933205706E-2"/>
                  <c:y val="-4.323331205220980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7856292883003849E-2"/>
                  <c:y val="3.907591739711781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022828922085675E-2"/>
                  <c:y val="-4.82249178312171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8.8304429236065116E-2"/>
                  <c:y val="2.614220519732330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447796829134673E-2"/>
                  <c:y val="-5.105152396490979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99</c:v>
                </c:pt>
                <c:pt idx="1">
                  <c:v>86.1</c:v>
                </c:pt>
                <c:pt idx="2">
                  <c:v>128.80000000000001</c:v>
                </c:pt>
                <c:pt idx="3">
                  <c:v>150.30000000000001</c:v>
                </c:pt>
                <c:pt idx="4" formatCode="0.0">
                  <c:v>146</c:v>
                </c:pt>
                <c:pt idx="5">
                  <c:v>136.1</c:v>
                </c:pt>
                <c:pt idx="6">
                  <c:v>132.69999999999999</c:v>
                </c:pt>
                <c:pt idx="7">
                  <c:v>130.6</c:v>
                </c:pt>
                <c:pt idx="8" formatCode="0.0">
                  <c:v>128</c:v>
                </c:pt>
                <c:pt idx="9">
                  <c:v>122.8</c:v>
                </c:pt>
                <c:pt idx="10">
                  <c:v>115.4</c:v>
                </c:pt>
                <c:pt idx="11">
                  <c:v>108.6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2024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457747688081046E-2"/>
                  <c:y val="6.594783760138091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0583396701580526E-2"/>
                  <c:y val="-1.26556477737580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717778268370658E-2"/>
                  <c:y val="-4.042562247286656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9368198134111811E-2"/>
                  <c:y val="-4.416873566479865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4255320888627237E-2"/>
                  <c:y val="-4.39880825707597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146270267618414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545972641270307E-2"/>
                  <c:y val="-4.865054030408361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777720541941603E-2"/>
                  <c:y val="-4.2354638102669602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8655407449397725E-2"/>
                  <c:y val="-4.835322931474477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9435888"/>
        <c:axId val="259436448"/>
      </c:lineChart>
      <c:catAx>
        <c:axId val="259435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9436448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59436448"/>
        <c:scaling>
          <c:orientation val="minMax"/>
          <c:max val="16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9435888"/>
        <c:crosses val="autoZero"/>
        <c:crossBetween val="midCat"/>
        <c:majorUnit val="20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C6DA2-211B-4E30-95A3-B791ACD5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5</Pages>
  <Words>8340</Words>
  <Characters>4755</Characters>
  <Application>Microsoft Office Word</Application>
  <DocSecurity>0</DocSecurity>
  <Lines>39</Lines>
  <Paragraphs>26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13069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31</cp:revision>
  <cp:lastPrinted>2022-01-06T09:57:00Z</cp:lastPrinted>
  <dcterms:created xsi:type="dcterms:W3CDTF">2023-03-06T12:31:00Z</dcterms:created>
  <dcterms:modified xsi:type="dcterms:W3CDTF">2024-05-07T14:21:00Z</dcterms:modified>
</cp:coreProperties>
</file>